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D72C7B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SAN JUAN DE LOS LAGOS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D64D9B" w:rsidRPr="00D2268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268A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45E83" w:rsidRPr="007326BD" w:rsidRDefault="00D72C7B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periodo"/>
            <w:bookmarkEnd w:id="2"/>
            <w:r>
              <w:rPr>
                <w:rFonts w:ascii="Arial" w:hAnsi="Arial" w:cs="Arial"/>
                <w:sz w:val="28"/>
                <w:szCs w:val="28"/>
              </w:rPr>
              <w:t>AL 30 DE NOVIEMBRE DE 2019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MX"/>
              </w:rPr>
            </w:pPr>
            <w:bookmarkStart w:id="3" w:name="cuerpo"/>
            <w:bookmarkEnd w:id="3"/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MX"/>
              </w:rPr>
              <w:t>ESTADO DE SITUACIÓN FINANCIERA ACTIVO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s-ES_tradnl" w:eastAsia="es-MX"/>
              </w:rPr>
            </w:pP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MX"/>
              </w:rPr>
              <w:t>(Los saldos son tomados de la Balanza de Comprobación del mes de Noviembre del 2019)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MX"/>
              </w:rPr>
            </w:pP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  <w:t xml:space="preserve">Efectivos y Equivalentes: Efectivo: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-En efectivo, se</w:t>
            </w:r>
            <w:r>
              <w:rPr>
                <w:rFonts w:cs="Calibri"/>
                <w:sz w:val="24"/>
                <w:szCs w:val="24"/>
                <w:lang w:val="es-ES_tradnl" w:eastAsia="es-MX"/>
              </w:rPr>
              <w:t xml:space="preserve"> tiene un saldo de $131,837.14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  <w:t>Bancos/Tesorería: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(Se detallan las cuentas que son distintas a las que son de recaudación municipal)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-Talleres Artísticos, se tiene un saldo de $284,380.59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MX"/>
              </w:rPr>
              <w:t>Rescate de Espacios Públicos, se tiene un saldo de $164,676.74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-Infraestructura Deportiva, se tiene un saldo de $580,127.71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  <w:t xml:space="preserve">-FOPEDEP 2013-2014, se tiene un saldo de $270,000.00 (que corresponde a una factura que el ex tesorero de la Administración 2012-2015, pago dos veces la factura No.3085710ZEF a la empresa o proveedor CEMEX CONCRETOS SA DE CV, y a la fecha dicho proveedor no ha devuelto la cantidad que se le pago de más; se le hizo de su conocimiento en su momento al ex tesorero de la Administración 2012-2015 y al actual tesorero, sin ver resultado alguno)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-Infraestructura Deportiva 2015, se tiene un saldo de $349,206.71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MX"/>
              </w:rPr>
              <w:t>FOPADEM 2015, se tiene un saldo de $389,075.84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-FONDEREG 2018, se tiene un saldo de $219.53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-FORTAMUN 2018, se tiene un saldo de $102,219.33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-F.A.F.S.M. 2019, se tiene un saldo de $10,064,718.42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-Fondo Jalisco de Animación, se tiene un saldo de $27,790.22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</w:t>
            </w:r>
            <w:r>
              <w:rPr>
                <w:rFonts w:cs="Calibri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Dignificación y Competitividad de Mercados Públicos, se tiene un saldo de $145,569.36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  <w:t>*Inversiones Temporales: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-Inversión Gasto Corriente, se tiene un saldo de $17,294,781.36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-inversión F.I.S.M. 2019, se tiene un saldo de $3,209,213.25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-Inversión FORTAMUN 2019, se tiene un saldo de $6,569,234.04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-Inversión Dignificación y Competitividad de Mercados Públicos Municipales, se tiene un saldo de $2,222,853.08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-Inversión Promoción y Difusión del Municipio de San Juan de los Lagos, se tiene un saldo de $456,893.13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  <w:t>*Derechos a Recibir Efectivo o Equivalentes:</w:t>
            </w: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lastRenderedPageBreak/>
              <w:t xml:space="preserve">-Deudores Diversos  por Cobrar a Corto Plazo, se tiene un saldo de $51,397.90 que corresponde a Fondos Fijos o Caja Chicas de cada una de las Cajeras de Caja Única.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-Préstamos otorgados a Corto Plazo, se tiene un saldo de $249,718.00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-En Otros Derechos a Recibir Efectivo o Equivalentes a Corto Plazo, se tiene un saldo de $24,300.00; que corresponde a Administraciones Anteriores.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</w:pP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  <w:t>*En Derechos a Recibir Efectivo o Equivalentes a Largo Plazo</w:t>
            </w: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,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Se tiene un saldo de $140,662.80; </w:t>
            </w:r>
            <w:r>
              <w:rPr>
                <w:rFonts w:ascii="Arial" w:hAnsi="Arial" w:cs="Arial"/>
                <w:sz w:val="23"/>
                <w:szCs w:val="23"/>
                <w:u w:val="single"/>
                <w:lang w:val="es-ES_tradnl" w:eastAsia="es-MX"/>
              </w:rPr>
              <w:t>que corresponde a Administraciones</w:t>
            </w:r>
            <w:r>
              <w:rPr>
                <w:rFonts w:ascii="Arial" w:hAnsi="Arial" w:cs="Arial"/>
                <w:sz w:val="23"/>
                <w:szCs w:val="23"/>
                <w:u w:val="single"/>
                <w:lang w:val="es-NI" w:eastAsia="es-MX"/>
              </w:rPr>
              <w:t xml:space="preserve"> Anteriores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>, donde se tiene los casos siguient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>es: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 xml:space="preserve">1.- 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Se tiene un proveedor con el nombre de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>Karol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>Arlette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 Gallardo, con la cantidad de $17,353.00, a razón de que el sub tesorero de la Administración 2012-2015, le realizó un pago que correspondía a un proceso de ADEFAS 2012 y dentro de este pago el proveedor integro dos facturas que ya habían sido pagadas el 20 de Septiembre del 2012 (actuó de mala fe el proveedor); este caso se le traslado e informó con documentos al Tesorero y Presidente Municipal de esta Administración 2015-2018, los cuales trataran el asunto directamente con el proveedor antes mencionado.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>2.-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 Se tiene pendiente de recuperar la cantidad de $42,224.00; que corresponde a un pago que el ex tesorero de la Administración 2012-2015, le realizó al proveedor Hugo Pascual Padilla Márquez (a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val="fr-CI" w:eastAsia="es-MX"/>
              </w:rPr>
              <w:t xml:space="preserve"> este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 proveedor no le adeudaba la administración 2012-2015); el hecho es que el ex tesorero José Gerardo de Alba Ibarra, le iba a realizar una trasferencia a un proveedor al cual si se le adeudaba y al momento de realizar la transferencia, se equivocó y se la realizó al proveedor antes mencionado.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   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-Bienes Muebles, se registra la adquisición de un kit de cámara de video vigilancia para el Taller Municipal $6,148.00; compra de una vehículo $596,708.00 para el Rastro Municipal y compra de dos moto carros $107,014.04 para Aseo Público.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PASIVO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s-ES_tradnl" w:eastAsia="es-MX"/>
              </w:rPr>
            </w:pP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MX"/>
              </w:rPr>
              <w:t>(Los saldos son tomados de la Balanza de Comprobación del mes de Noviembre del 2019)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*En Cuentas por Pagar a Corto Plazo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>,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 xml:space="preserve"> se tiene un saldo de $18,186,297.05, en donde: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</w:pP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" w:hAnsi="Arial" w:cs="Arial"/>
                <w:i/>
                <w:i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a)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ab/>
              <w:t>En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HN" w:eastAsia="es-MX"/>
              </w:rPr>
              <w:t xml:space="preserve"> Retenciones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 xml:space="preserve"> y Contribuciones por Pagar a Corto Plazo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, 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>se tiene la cantidad de $15</w:t>
            </w:r>
            <w:proofErr w:type="gramStart"/>
            <w:r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>,797,412.63</w:t>
            </w:r>
            <w:proofErr w:type="gramEnd"/>
            <w:r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 xml:space="preserve">, de los cuales $15,517,082.22 </w:t>
            </w:r>
            <w:r>
              <w:rPr>
                <w:rFonts w:ascii="Arial" w:hAnsi="Arial" w:cs="Arial"/>
                <w:i/>
                <w:iCs/>
                <w:sz w:val="23"/>
                <w:szCs w:val="23"/>
                <w:u w:val="single"/>
                <w:lang w:eastAsia="es-MX"/>
              </w:rPr>
              <w:t xml:space="preserve">corresponden a  la Administración 2012-2015 que no realizó los pagos del ISR, este caso lo tiene el Departamento Jurídico del Municipio. </w:t>
            </w:r>
            <w:r>
              <w:rPr>
                <w:rFonts w:ascii="Arial" w:hAnsi="Arial" w:cs="Arial"/>
                <w:i/>
                <w:iCs/>
                <w:sz w:val="23"/>
                <w:szCs w:val="23"/>
                <w:lang w:eastAsia="es-MX"/>
              </w:rPr>
              <w:t xml:space="preserve">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 xml:space="preserve">*En Cuentas por Pagar a Largo Plazo (ADEFAS), se tiene la cantidad de $4,133,313.67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>ESTADO DE ACTIVIDADES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Ingresos: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 xml:space="preserve">(El porcentaje que se refleja en cada uno de los conceptos, se calcula en forma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 xml:space="preserve">Comparativa entre el Presupuesto Aprobado 2019 y el Recaudado del mes de Noviembre del 2019)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Impuestos, se recaudó 4.66%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-En Derechos, se</w:t>
            </w:r>
            <w:r>
              <w:rPr>
                <w:rFonts w:ascii="Arial" w:hAnsi="Arial" w:cs="Arial"/>
                <w:sz w:val="23"/>
                <w:szCs w:val="23"/>
                <w:lang w:val="es-HN" w:eastAsia="es-MX"/>
              </w:rPr>
              <w:t xml:space="preserve"> recaudó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3.26%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Productos, se recaudó 4.45%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Aprovechamientos, se recaudó 3.45%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Participaciones y Aportaciones, se tiene un ingreso del 6.51%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Egresos/Gasto: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>(El porcentaje que se refleja en cada uno de los conceptos, se calcula en forma comparativa entre el Presupuesto Aprobado 2019 y el Ejercido del mes de Noviembre del 2019)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-En Servicios Personales, se ejerció 8.87%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-En Materiales y Suministros, se ejerció 11.72%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Servicios Generales, se ejerció 7.10% 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-En Transferencias, Asignaciones, Subsidios y Otras Ayudas, se ejerció 10.05%</w:t>
            </w:r>
          </w:p>
          <w:p w:rsidR="00D72C7B" w:rsidRDefault="00D72C7B" w:rsidP="00D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CF3283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9525" r="13970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030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CF3283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9525" r="13970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E56F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D72C7B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L.C.I. JESUS UBALDO MEDINA BRISEÑO</w:t>
            </w:r>
          </w:p>
          <w:p w:rsidR="00425DF0" w:rsidRPr="00EB7BF7" w:rsidRDefault="00D72C7B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D72C7B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L.C.P. FELIPE DE JESUS RUIZ PEREZ</w:t>
            </w:r>
          </w:p>
          <w:p w:rsidR="001F0913" w:rsidRPr="00EB7BF7" w:rsidRDefault="00D72C7B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FUNIONARIO ENCARGADO DE LA HACIENDA PUBLICA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D72C7B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ASEJ2019-11-26-06-2020-1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54D51"/>
    <w:rsid w:val="001213FD"/>
    <w:rsid w:val="00150A8F"/>
    <w:rsid w:val="001F0913"/>
    <w:rsid w:val="001F5C2A"/>
    <w:rsid w:val="002E6C50"/>
    <w:rsid w:val="00301134"/>
    <w:rsid w:val="003F7AB9"/>
    <w:rsid w:val="0040191D"/>
    <w:rsid w:val="004073AF"/>
    <w:rsid w:val="00425DF0"/>
    <w:rsid w:val="00523D61"/>
    <w:rsid w:val="00536F66"/>
    <w:rsid w:val="005B33F8"/>
    <w:rsid w:val="00721735"/>
    <w:rsid w:val="007326BD"/>
    <w:rsid w:val="00806603"/>
    <w:rsid w:val="00A45E83"/>
    <w:rsid w:val="00B157EC"/>
    <w:rsid w:val="00BA7910"/>
    <w:rsid w:val="00CD584F"/>
    <w:rsid w:val="00CF3283"/>
    <w:rsid w:val="00D2796E"/>
    <w:rsid w:val="00D64D9B"/>
    <w:rsid w:val="00D72C7B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443B1F9C-AA8E-4594-A4E2-548F4D44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Juez</cp:lastModifiedBy>
  <cp:revision>2</cp:revision>
  <dcterms:created xsi:type="dcterms:W3CDTF">2020-06-30T00:23:00Z</dcterms:created>
  <dcterms:modified xsi:type="dcterms:W3CDTF">2020-06-30T00:23:00Z</dcterms:modified>
</cp:coreProperties>
</file>